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>Принято</w:t>
      </w:r>
      <w:proofErr w:type="gramStart"/>
      <w:r w:rsidRPr="00355DE2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У</w:t>
      </w:r>
      <w:proofErr w:type="gramEnd"/>
      <w:r w:rsidRPr="00355DE2">
        <w:rPr>
          <w:rFonts w:ascii="Times New Roman" w:hAnsi="Times New Roman" w:cs="Times New Roman"/>
          <w:bCs/>
          <w:szCs w:val="28"/>
        </w:rPr>
        <w:t>тверждаю</w:t>
      </w:r>
    </w:p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 xml:space="preserve">Решением педагогического совета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  Директор гимназии</w:t>
      </w:r>
    </w:p>
    <w:p w:rsidR="00355DE2" w:rsidRPr="00355DE2" w:rsidRDefault="00355DE2" w:rsidP="00355DE2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>МКОУ «</w:t>
      </w:r>
      <w:proofErr w:type="spellStart"/>
      <w:r w:rsidR="00A55C72">
        <w:rPr>
          <w:rFonts w:ascii="Times New Roman" w:hAnsi="Times New Roman" w:cs="Times New Roman"/>
          <w:bCs/>
          <w:szCs w:val="28"/>
        </w:rPr>
        <w:t>Гигатлинская</w:t>
      </w:r>
      <w:proofErr w:type="spellEnd"/>
      <w:r w:rsidR="00A55C72">
        <w:rPr>
          <w:rFonts w:ascii="Times New Roman" w:hAnsi="Times New Roman" w:cs="Times New Roman"/>
          <w:bCs/>
          <w:szCs w:val="28"/>
        </w:rPr>
        <w:t xml:space="preserve"> СОШ </w:t>
      </w:r>
      <w:proofErr w:type="spellStart"/>
      <w:r w:rsidR="00A55C72">
        <w:rPr>
          <w:rFonts w:ascii="Times New Roman" w:hAnsi="Times New Roman" w:cs="Times New Roman"/>
          <w:bCs/>
          <w:szCs w:val="28"/>
        </w:rPr>
        <w:t>им</w:t>
      </w:r>
      <w:proofErr w:type="gramStart"/>
      <w:r w:rsidR="00A55C72">
        <w:rPr>
          <w:rFonts w:ascii="Times New Roman" w:hAnsi="Times New Roman" w:cs="Times New Roman"/>
          <w:bCs/>
          <w:szCs w:val="28"/>
        </w:rPr>
        <w:t>.И</w:t>
      </w:r>
      <w:proofErr w:type="gramEnd"/>
      <w:r w:rsidR="00A55C72">
        <w:rPr>
          <w:rFonts w:ascii="Times New Roman" w:hAnsi="Times New Roman" w:cs="Times New Roman"/>
          <w:bCs/>
          <w:szCs w:val="28"/>
        </w:rPr>
        <w:t>саева</w:t>
      </w:r>
      <w:proofErr w:type="spellEnd"/>
      <w:r w:rsidR="00A55C72">
        <w:rPr>
          <w:rFonts w:ascii="Times New Roman" w:hAnsi="Times New Roman" w:cs="Times New Roman"/>
          <w:bCs/>
          <w:szCs w:val="28"/>
        </w:rPr>
        <w:t xml:space="preserve"> Ш.А.</w:t>
      </w:r>
      <w:r w:rsidRPr="00355DE2">
        <w:rPr>
          <w:rFonts w:ascii="Times New Roman" w:hAnsi="Times New Roman" w:cs="Times New Roman"/>
          <w:bCs/>
          <w:szCs w:val="28"/>
        </w:rPr>
        <w:t xml:space="preserve">»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 ___________</w:t>
      </w:r>
      <w:r w:rsidR="00A55C72">
        <w:rPr>
          <w:rFonts w:ascii="Times New Roman" w:hAnsi="Times New Roman" w:cs="Times New Roman"/>
          <w:bCs/>
          <w:szCs w:val="28"/>
        </w:rPr>
        <w:t>Вахидов М.М.</w:t>
      </w:r>
      <w:r w:rsidRPr="00355DE2">
        <w:rPr>
          <w:rFonts w:ascii="Times New Roman" w:hAnsi="Times New Roman" w:cs="Times New Roman"/>
          <w:bCs/>
          <w:szCs w:val="28"/>
        </w:rPr>
        <w:t>.</w:t>
      </w:r>
    </w:p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 xml:space="preserve">Протокол №___от «___»___________20___г.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Приказ №___от «___»____________20___г</w:t>
      </w:r>
    </w:p>
    <w:p w:rsidR="00355DE2" w:rsidRDefault="00355DE2" w:rsidP="00355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</w:pPr>
    </w:p>
    <w:p w:rsidR="00355DE2" w:rsidRDefault="00355DE2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</w:pPr>
    </w:p>
    <w:p w:rsidR="00FD588A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ПОЛОЖЕНИЕ</w:t>
      </w:r>
    </w:p>
    <w:p w:rsidR="003374F8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О ПОПЕЧИТЕЛЬСКОМ СОВЕТЕ</w:t>
      </w:r>
    </w:p>
    <w:p w:rsidR="003374F8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МКОУ «</w:t>
      </w:r>
      <w:proofErr w:type="spellStart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Гигатлинская</w:t>
      </w:r>
      <w:proofErr w:type="spellEnd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 xml:space="preserve"> СОШ </w:t>
      </w:r>
      <w:proofErr w:type="spellStart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им</w:t>
      </w:r>
      <w:proofErr w:type="gramStart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.И</w:t>
      </w:r>
      <w:proofErr w:type="gramEnd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саева</w:t>
      </w:r>
      <w:proofErr w:type="spellEnd"/>
      <w:r w:rsidR="00A55C72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 xml:space="preserve"> Ш.А</w:t>
      </w: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</w:rPr>
        <w:t>»</w:t>
      </w:r>
    </w:p>
    <w:p w:rsidR="003374F8" w:rsidRDefault="003374F8" w:rsidP="003374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 xml:space="preserve">                                   </w:t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1. 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Общие положения</w:t>
      </w:r>
      <w:r w:rsidR="00FD588A"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Попечительский совет может быть создан при образовательном учреждении, имеющем все права юридического лица.</w:t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Попечительский совет взаимодействует с Советом школы; представитель попечительского совета может участвовать в работе педагогического совета ОУ с решающим голосом.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2.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Состав попечительского совета</w:t>
      </w:r>
    </w:p>
    <w:p w:rsidR="00FD588A" w:rsidRPr="003374F8" w:rsidRDefault="00FD588A" w:rsidP="0033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попечительский совет входят ответственные лица учредителей, глава администрации муниципалитета или его заместитель, ответственные лица организаций или учреждений, постоянно спонсирующих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данное образовательное учреждение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попечительский совет может входить на правах почётного члена ответственное лицо организации, предоставившей единовременный большой благотворительный вклад в фонд </w:t>
      </w:r>
      <w:proofErr w:type="spellStart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образовательнго</w:t>
      </w:r>
      <w:proofErr w:type="spellEnd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представитель науки или искусства, имеющий высокий моральный авторитет в образовательной деятельности коллектива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 Задачами попечительского совета являются:</w:t>
      </w:r>
    </w:p>
    <w:p w:rsidR="00FD588A" w:rsidRPr="003374F8" w:rsidRDefault="00FD588A" w:rsidP="0033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заказа на виды и уровни образовательных услуг, предлагаемых </w:t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проведение независимой экспертизы уровня и качества подготовки выпускников (выполнение государственных образовательных стандартов и др.);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устойчивого финансового фонда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финансирование капитального ремонта основных фондов </w:t>
      </w:r>
      <w:proofErr w:type="spellStart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образвательного</w:t>
      </w:r>
      <w:proofErr w:type="spellEnd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выделение необходимых сре</w:t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дств дл</w:t>
      </w:r>
      <w:proofErr w:type="gramEnd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реконструкции учебных помещений, обусловленной учебно-методическими целями; финансирование совершенствования материально-технической базы учреждения;</w:t>
      </w:r>
      <w:bookmarkStart w:id="0" w:name="_GoBack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организация конкурсов, смотров, предметных олимпиад, соревнований и других массовых внеклассных </w:t>
      </w:r>
      <w:bookmarkEnd w:id="0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мероприятий с призовым фондом.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4.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Попечительский совет имеет право:</w:t>
      </w:r>
    </w:p>
    <w:p w:rsidR="00484DB8" w:rsidRPr="003374F8" w:rsidRDefault="00FD588A" w:rsidP="003374F8">
      <w:pPr>
        <w:spacing w:after="0"/>
        <w:rPr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контролировать финансово-хозяйственную деятельность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части целевого использования финансовых средств, предоставленных попечительским советом для развития материально-технической базы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ознакомиться с перспективой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внести соответствующие коррективы; заслушать отчёт о реализации программы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данном этапе с целью определения более эффективного вложения финансовых средств из фонда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выступать в средствах массовой информации для разъяснения деятельности попечительского совета, для информирования общественности о финансовой поддержке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484DB8" w:rsidRPr="003374F8" w:rsidSect="00355DE2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4593"/>
    <w:multiLevelType w:val="multilevel"/>
    <w:tmpl w:val="ACFE2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714B5"/>
    <w:multiLevelType w:val="multilevel"/>
    <w:tmpl w:val="E3A0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67D67"/>
    <w:multiLevelType w:val="multilevel"/>
    <w:tmpl w:val="3424B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E3532"/>
    <w:multiLevelType w:val="multilevel"/>
    <w:tmpl w:val="E6865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8A"/>
    <w:rsid w:val="00313135"/>
    <w:rsid w:val="003374F8"/>
    <w:rsid w:val="00355DE2"/>
    <w:rsid w:val="00484DB8"/>
    <w:rsid w:val="006032C0"/>
    <w:rsid w:val="0070502A"/>
    <w:rsid w:val="0084509E"/>
    <w:rsid w:val="008D6D63"/>
    <w:rsid w:val="009110E1"/>
    <w:rsid w:val="00A55C72"/>
    <w:rsid w:val="00A971D0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D588A"/>
  </w:style>
  <w:style w:type="character" w:customStyle="1" w:styleId="apple-converted-space">
    <w:name w:val="apple-converted-space"/>
    <w:basedOn w:val="a0"/>
    <w:rsid w:val="00FD588A"/>
  </w:style>
  <w:style w:type="character" w:customStyle="1" w:styleId="submenu-table">
    <w:name w:val="submenu-table"/>
    <w:basedOn w:val="a0"/>
    <w:rsid w:val="00FD588A"/>
  </w:style>
  <w:style w:type="paragraph" w:styleId="a3">
    <w:name w:val="List Paragraph"/>
    <w:basedOn w:val="a"/>
    <w:uiPriority w:val="34"/>
    <w:qFormat/>
    <w:rsid w:val="00337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D588A"/>
  </w:style>
  <w:style w:type="character" w:customStyle="1" w:styleId="apple-converted-space">
    <w:name w:val="apple-converted-space"/>
    <w:basedOn w:val="a0"/>
    <w:rsid w:val="00FD588A"/>
  </w:style>
  <w:style w:type="character" w:customStyle="1" w:styleId="submenu-table">
    <w:name w:val="submenu-table"/>
    <w:basedOn w:val="a0"/>
    <w:rsid w:val="00FD588A"/>
  </w:style>
  <w:style w:type="paragraph" w:styleId="a3">
    <w:name w:val="List Paragraph"/>
    <w:basedOn w:val="a"/>
    <w:uiPriority w:val="34"/>
    <w:qFormat/>
    <w:rsid w:val="003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</cp:revision>
  <dcterms:created xsi:type="dcterms:W3CDTF">2018-02-04T15:41:00Z</dcterms:created>
  <dcterms:modified xsi:type="dcterms:W3CDTF">2018-02-04T15:41:00Z</dcterms:modified>
</cp:coreProperties>
</file>